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8190"/>
      </w:tblGrid>
      <w:tr w14:paraId="1299C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346" w:type="dxa"/>
            <w:gridSpan w:val="2"/>
            <w:noWrap/>
            <w:vAlign w:val="center"/>
          </w:tcPr>
          <w:p w14:paraId="0F7F477F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东风牌检修车</w:t>
            </w:r>
          </w:p>
          <w:p w14:paraId="4595FF8F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车辆型号：ZN5027XJXU5N6A   车身颜色：茉莉白   </w:t>
            </w:r>
          </w:p>
        </w:tc>
      </w:tr>
      <w:tr w14:paraId="54265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CDC3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C9055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发动机型号</w:t>
            </w:r>
          </w:p>
        </w:tc>
      </w:tr>
      <w:tr w14:paraId="09CF3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76AF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△1.1</w:t>
            </w:r>
          </w:p>
        </w:tc>
        <w:tc>
          <w:tcPr>
            <w:tcW w:w="8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AFF23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汽油2TZH发动机</w:t>
            </w:r>
          </w:p>
        </w:tc>
      </w:tr>
      <w:tr w14:paraId="59E30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F4F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1.2</w:t>
            </w:r>
          </w:p>
        </w:tc>
        <w:tc>
          <w:tcPr>
            <w:tcW w:w="8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9DDA2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排放标准：GB18352.6-2016国Ⅵ </w:t>
            </w:r>
          </w:p>
        </w:tc>
      </w:tr>
      <w:tr w14:paraId="1FAF6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B856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△1.3</w:t>
            </w:r>
          </w:p>
        </w:tc>
        <w:tc>
          <w:tcPr>
            <w:tcW w:w="8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24F8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最大功率（KW）：≥116</w:t>
            </w:r>
          </w:p>
        </w:tc>
      </w:tr>
      <w:tr w14:paraId="2A6B5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BF18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△1.4</w:t>
            </w:r>
          </w:p>
        </w:tc>
        <w:tc>
          <w:tcPr>
            <w:tcW w:w="8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511E2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排气量: ≥2438ml</w:t>
            </w:r>
          </w:p>
        </w:tc>
      </w:tr>
      <w:tr w14:paraId="0634D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4409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1.5</w:t>
            </w:r>
          </w:p>
        </w:tc>
        <w:tc>
          <w:tcPr>
            <w:tcW w:w="8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34E5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变速箱：5MT变速箱</w:t>
            </w:r>
          </w:p>
        </w:tc>
      </w:tr>
      <w:tr w14:paraId="5F27B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3EB7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334FD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基本参数：</w:t>
            </w:r>
          </w:p>
        </w:tc>
      </w:tr>
      <w:tr w14:paraId="462F4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AD33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△2.1</w:t>
            </w:r>
          </w:p>
        </w:tc>
        <w:tc>
          <w:tcPr>
            <w:tcW w:w="8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97B86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车身尺寸（长×宽×高mm）≥5085×1820×1900</w:t>
            </w:r>
          </w:p>
        </w:tc>
      </w:tr>
      <w:tr w14:paraId="160F9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053A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△2.2</w:t>
            </w:r>
          </w:p>
        </w:tc>
        <w:tc>
          <w:tcPr>
            <w:tcW w:w="8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42DC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轴距 ≥3050mm；乘客：5人  整备质量（kg）：≥1750    总质量（kg）：≥2075</w:t>
            </w:r>
          </w:p>
        </w:tc>
      </w:tr>
      <w:tr w14:paraId="111C7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1C4A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2.3</w:t>
            </w:r>
          </w:p>
        </w:tc>
        <w:tc>
          <w:tcPr>
            <w:tcW w:w="8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290B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轴荷：≥1050/1025；   轴数：≥2</w:t>
            </w:r>
          </w:p>
        </w:tc>
      </w:tr>
      <w:tr w14:paraId="270A0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D5F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2.4</w:t>
            </w:r>
          </w:p>
        </w:tc>
        <w:tc>
          <w:tcPr>
            <w:tcW w:w="8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6A74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前轮距（mm）：≥1525 后轮距：（mm）：≥1505    轮胎规格：245/70R16    </w:t>
            </w:r>
          </w:p>
        </w:tc>
      </w:tr>
      <w:tr w14:paraId="10BD2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CD68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△3</w:t>
            </w:r>
          </w:p>
        </w:tc>
        <w:tc>
          <w:tcPr>
            <w:tcW w:w="8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734A9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车辆配置：遥控钥匙、仿皮（黑色）座椅、司机座安全气囊、倒车雷达、铝合金轮辋、中控门锁、高位制动灯、前雾灯、后雾灯</w:t>
            </w:r>
          </w:p>
        </w:tc>
      </w:tr>
      <w:tr w14:paraId="5CF05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5C0C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△3.1</w:t>
            </w:r>
          </w:p>
        </w:tc>
        <w:tc>
          <w:tcPr>
            <w:tcW w:w="8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DC6EF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专用配置：后箱盖（高顶）、工具箱、发电机、电焊机、反光路锥、灭火器、工具盒、（可选装专用配置：头盔）</w:t>
            </w:r>
          </w:p>
        </w:tc>
      </w:tr>
      <w:tr w14:paraId="59957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517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3.2</w:t>
            </w:r>
          </w:p>
        </w:tc>
        <w:tc>
          <w:tcPr>
            <w:tcW w:w="8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61A8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随车工具和文件：车辆产品使用说明书，车辆保修保养手册，随车工具，备用车钥匙，千斤顶（套），三角警示牌，车载灭火器，车身颜色，字体按需求单位要求喷涂。</w:t>
            </w:r>
          </w:p>
        </w:tc>
      </w:tr>
      <w:tr w14:paraId="462D2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5F5B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3.3</w:t>
            </w:r>
          </w:p>
        </w:tc>
        <w:tc>
          <w:tcPr>
            <w:tcW w:w="8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F26BB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车辆展示图</w:t>
            </w:r>
          </w:p>
        </w:tc>
      </w:tr>
      <w:tr w14:paraId="59217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3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EFF95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2102485" cy="1220470"/>
                  <wp:effectExtent l="0" t="0" r="0" b="0"/>
                  <wp:docPr id="1" name="图片 1" descr="C:\Users\Administrator\Documents\WeChat Files\nvnv999\FileStorage\Temp\4ffea1849585629b3ec869ccfee48c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ocuments\WeChat Files\nvnv999\FileStorage\Temp\4ffea1849585629b3ec869ccfee48c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311" cy="122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shd w:val="clear" w:color="000000" w:fill="000000"/>
                <w:lang w:val="zh-CN" w:eastAsia="zh-CN" w:bidi="zh-CN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1280160" cy="1189355"/>
                  <wp:effectExtent l="0" t="0" r="0" b="0"/>
                  <wp:docPr id="2" name="图片 2" descr="C:\Users\Administrator\Documents\WeChat Files\nvnv999\FileStorage\Temp\a12c7101b59dc344a404cbfd5617c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ocuments\WeChat Files\nvnv999\FileStorage\Temp\a12c7101b59dc344a404cbfd5617c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501" cy="1191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shd w:val="clear" w:color="000000" w:fill="000000"/>
                <w:lang w:val="zh-CN" w:eastAsia="zh-CN" w:bidi="zh-CN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w w:val="0"/>
                <w:kern w:val="0"/>
                <w:sz w:val="0"/>
                <w:szCs w:val="0"/>
                <w:u w:color="000000"/>
                <w:shd w:val="clear" w:color="000000" w:fill="000000"/>
              </w:rPr>
              <w:drawing>
                <wp:inline distT="0" distB="0" distL="0" distR="0">
                  <wp:extent cx="2407920" cy="1424305"/>
                  <wp:effectExtent l="0" t="0" r="0" b="4445"/>
                  <wp:docPr id="3" name="图片 3" descr="C:\Users\Administrator\Documents\WeChat Files\nvnv999\FileStorage\Temp\28f4cb8d1216417c28957889f9dee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ocuments\WeChat Files\nvnv999\FileStorage\Temp\28f4cb8d1216417c28957889f9dee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399" cy="1427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F3BF56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备注：带“△”为重要指标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8E"/>
    <w:rsid w:val="00031447"/>
    <w:rsid w:val="00042806"/>
    <w:rsid w:val="001015D7"/>
    <w:rsid w:val="0016080B"/>
    <w:rsid w:val="00171201"/>
    <w:rsid w:val="003B4F8D"/>
    <w:rsid w:val="003B7270"/>
    <w:rsid w:val="004D6BFA"/>
    <w:rsid w:val="00576F84"/>
    <w:rsid w:val="005B4059"/>
    <w:rsid w:val="005D3FF9"/>
    <w:rsid w:val="006868F0"/>
    <w:rsid w:val="00690537"/>
    <w:rsid w:val="007422D9"/>
    <w:rsid w:val="00755164"/>
    <w:rsid w:val="00774ED7"/>
    <w:rsid w:val="008137C3"/>
    <w:rsid w:val="00816614"/>
    <w:rsid w:val="008D4494"/>
    <w:rsid w:val="009D7CB2"/>
    <w:rsid w:val="00B06883"/>
    <w:rsid w:val="00BA24ED"/>
    <w:rsid w:val="00C430C9"/>
    <w:rsid w:val="00C7548E"/>
    <w:rsid w:val="00E962A3"/>
    <w:rsid w:val="00F266ED"/>
    <w:rsid w:val="1A2F5B64"/>
    <w:rsid w:val="7A88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customStyle="1" w:styleId="5">
    <w:name w:val="font3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批注框文本 Char"/>
    <w:basedOn w:val="4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528</Characters>
  <Lines>3</Lines>
  <Paragraphs>1</Paragraphs>
  <TotalTime>138</TotalTime>
  <ScaleCrop>false</ScaleCrop>
  <LinksUpToDate>false</LinksUpToDate>
  <CharactersWithSpaces>558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2025-09-02T03:59:00Z</dcterms:created>
  <dc:creator>Administrator</dc:creator>
  <cp:lastModifiedBy>Pika~chu</cp:lastModifiedBy>
  <dcterms:modified xsi:type="dcterms:W3CDTF">2025-09-10T07:49:58Z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eyJoZGlkIjoiNDAzMzU2YWIyN2Y3Y2EyOWM3YWUxY2ExMjJjYjc5YmYiLCJ1c2VySWQiOiI0MjEwMjExODYifQ==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BDFEB12D01AD4E17B14E49BA86845DBE_12</vt:lpwstr>
  </property>
</Properties>
</file>